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E1" w:rsidRPr="00BA2FE1" w:rsidRDefault="00BA2FE1" w:rsidP="00BA2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54107" w:rsidRPr="00A54107">
        <w:rPr>
          <w:rFonts w:ascii="Times New Roman" w:hAnsi="Times New Roman" w:cs="Times New Roman"/>
          <w:sz w:val="28"/>
          <w:szCs w:val="28"/>
        </w:rPr>
        <w:t>-2.</w:t>
      </w:r>
      <w:r w:rsidRPr="00BA2FE1">
        <w:rPr>
          <w:rFonts w:ascii="Times New Roman" w:hAnsi="Times New Roman" w:cs="Times New Roman"/>
          <w:sz w:val="24"/>
          <w:szCs w:val="24"/>
        </w:rPr>
        <w:t xml:space="preserve"> </w:t>
      </w:r>
      <w:r w:rsidRPr="00BA2FE1">
        <w:rPr>
          <w:rFonts w:ascii="Times New Roman" w:hAnsi="Times New Roman" w:cs="Times New Roman"/>
          <w:sz w:val="28"/>
          <w:szCs w:val="28"/>
        </w:rPr>
        <w:t>Изготовление салфетки крючком для казачьего стола.</w:t>
      </w:r>
    </w:p>
    <w:p w:rsidR="00120217" w:rsidRPr="00A54107" w:rsidRDefault="00BA2FE1" w:rsidP="00BA2FE1">
      <w:hyperlink r:id="rId5" w:history="1">
        <w:r w:rsidRPr="00BA2FE1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https://zen.yandex.ru/media/mirkrestikom/10-legkih-shem-viazanyh-kriuchkom-salfetok-</w:t>
        </w:r>
        <w:bookmarkStart w:id="0" w:name="_GoBack"/>
        <w:bookmarkEnd w:id="0"/>
        <w:r w:rsidRPr="00BA2FE1">
          <w:rPr>
            <w:rStyle w:val="a3"/>
            <w:rFonts w:ascii="Times New Roman" w:hAnsi="Times New Roman" w:cs="Times New Roman"/>
            <w:sz w:val="28"/>
            <w:szCs w:val="28"/>
          </w:rPr>
          <w:t>dlia-nachinaiuscih-rukodelnic-5aca42e94bf161ef0d73f7c8</w:t>
        </w:r>
      </w:hyperlink>
    </w:p>
    <w:sectPr w:rsidR="00120217" w:rsidRPr="00A5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0"/>
    <w:rsid w:val="00120217"/>
    <w:rsid w:val="00380961"/>
    <w:rsid w:val="005E3830"/>
    <w:rsid w:val="00A54107"/>
    <w:rsid w:val="00BA2FE1"/>
    <w:rsid w:val="00D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mirkrestikom/10-legkih-shem-viazanyh-kriuchkom-salfetok-dlia-nachinaiuscih-rukodelnic-5aca42e94bf161ef0d73f7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2021-11-09T11:41:00Z</dcterms:created>
  <dcterms:modified xsi:type="dcterms:W3CDTF">2021-11-19T06:24:00Z</dcterms:modified>
</cp:coreProperties>
</file>